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8b5e7b128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94187c9fe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Wauregan,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6b2f066554461" /><Relationship Type="http://schemas.openxmlformats.org/officeDocument/2006/relationships/numbering" Target="/word/numbering.xml" Id="Rfd0e24c8e0c94483" /><Relationship Type="http://schemas.openxmlformats.org/officeDocument/2006/relationships/settings" Target="/word/settings.xml" Id="Ra0deca375a6d4576" /><Relationship Type="http://schemas.openxmlformats.org/officeDocument/2006/relationships/image" Target="/word/media/319601c8-dec9-4595-ac86-86174e94bed3.png" Id="R14c94187c9fe4cb8" /></Relationships>
</file>