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a9f0b060fc49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33e939673b45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Rumney,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6ec8d329bf4b89" /><Relationship Type="http://schemas.openxmlformats.org/officeDocument/2006/relationships/numbering" Target="/word/numbering.xml" Id="Rc3c3a66625164d4d" /><Relationship Type="http://schemas.openxmlformats.org/officeDocument/2006/relationships/settings" Target="/word/settings.xml" Id="Ra44141fc56984e0a" /><Relationship Type="http://schemas.openxmlformats.org/officeDocument/2006/relationships/image" Target="/word/media/2b4e5e2f-488d-480c-ac7d-477147eec854.png" Id="Rd833e939673b45cf" /></Relationships>
</file>