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066379cd6243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a13968f94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Koolan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9b96cd4e21484c" /><Relationship Type="http://schemas.openxmlformats.org/officeDocument/2006/relationships/numbering" Target="/word/numbering.xml" Id="Rc7ce3810ca8646ee" /><Relationship Type="http://schemas.openxmlformats.org/officeDocument/2006/relationships/settings" Target="/word/settings.xml" Id="R9b2eb1fb6e00462b" /><Relationship Type="http://schemas.openxmlformats.org/officeDocument/2006/relationships/image" Target="/word/media/d2533098-2e27-4b68-a3c8-bb456d85a9ca.png" Id="R093a13968f944f45" /></Relationships>
</file>