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70a0a5dab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f697fcaf1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3ad3d78974408" /><Relationship Type="http://schemas.openxmlformats.org/officeDocument/2006/relationships/numbering" Target="/word/numbering.xml" Id="R3c595ef27cc643a2" /><Relationship Type="http://schemas.openxmlformats.org/officeDocument/2006/relationships/settings" Target="/word/settings.xml" Id="R446b99dc45ca4c3e" /><Relationship Type="http://schemas.openxmlformats.org/officeDocument/2006/relationships/image" Target="/word/media/594bb4a1-2da7-4d06-8316-c54905989b68.png" Id="R669f697fcaf14428" /></Relationships>
</file>