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8b84472bd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564027361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fb0acbb534a81" /><Relationship Type="http://schemas.openxmlformats.org/officeDocument/2006/relationships/numbering" Target="/word/numbering.xml" Id="R3c01b242fd3a4000" /><Relationship Type="http://schemas.openxmlformats.org/officeDocument/2006/relationships/settings" Target="/word/settings.xml" Id="Rd615c86ee6f349fa" /><Relationship Type="http://schemas.openxmlformats.org/officeDocument/2006/relationships/image" Target="/word/media/c96d7546-28a4-4753-9a4a-3acfeab9a10f.png" Id="R4b35640273614fb6" /></Relationships>
</file>