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b72c21014a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20574a8afc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Gabinda,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ac70401024810" /><Relationship Type="http://schemas.openxmlformats.org/officeDocument/2006/relationships/numbering" Target="/word/numbering.xml" Id="R8a6c1589a7974a1b" /><Relationship Type="http://schemas.openxmlformats.org/officeDocument/2006/relationships/settings" Target="/word/settings.xml" Id="R751f2be247044ce3" /><Relationship Type="http://schemas.openxmlformats.org/officeDocument/2006/relationships/image" Target="/word/media/62a24f95-ec12-4195-b984-c1ddde8864d8.png" Id="R2220574a8afc483e" /></Relationships>
</file>