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7654d214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987abc5fe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Khoajpur,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58a411ae04790" /><Relationship Type="http://schemas.openxmlformats.org/officeDocument/2006/relationships/numbering" Target="/word/numbering.xml" Id="Rb43596a18cad4cf8" /><Relationship Type="http://schemas.openxmlformats.org/officeDocument/2006/relationships/settings" Target="/word/settings.xml" Id="R6b7ae9985f954a35" /><Relationship Type="http://schemas.openxmlformats.org/officeDocument/2006/relationships/image" Target="/word/media/1fd6caa6-35f6-4afc-8c83-cc73f7aadce9.png" Id="Rc53987abc5fe4861" /></Relationships>
</file>