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64672705d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702aebe8d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Ghosalerdara,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9a5c78d024c75" /><Relationship Type="http://schemas.openxmlformats.org/officeDocument/2006/relationships/numbering" Target="/word/numbering.xml" Id="R5769b79acea54132" /><Relationship Type="http://schemas.openxmlformats.org/officeDocument/2006/relationships/settings" Target="/word/settings.xml" Id="R7c2b063ee3c24da8" /><Relationship Type="http://schemas.openxmlformats.org/officeDocument/2006/relationships/image" Target="/word/media/dd1e2239-14db-4901-9e99-38ba79cba2b4.png" Id="R669702aebe8d4025" /></Relationships>
</file>