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340320636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f3a120b70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Satdalia,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713f9638041a3" /><Relationship Type="http://schemas.openxmlformats.org/officeDocument/2006/relationships/numbering" Target="/word/numbering.xml" Id="R24ebb90311354ab6" /><Relationship Type="http://schemas.openxmlformats.org/officeDocument/2006/relationships/settings" Target="/word/settings.xml" Id="R15998abbaf8d4fb3" /><Relationship Type="http://schemas.openxmlformats.org/officeDocument/2006/relationships/image" Target="/word/media/b507a95b-7588-41b9-90f1-d4300199f953.png" Id="R9e6f3a120b704a6c" /></Relationships>
</file>