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a0ffaf630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708238cae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Aux Tournants,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8d317d3f54e3e" /><Relationship Type="http://schemas.openxmlformats.org/officeDocument/2006/relationships/numbering" Target="/word/numbering.xml" Id="R669eae8783b34bf5" /><Relationship Type="http://schemas.openxmlformats.org/officeDocument/2006/relationships/settings" Target="/word/settings.xml" Id="Rd34f0d737cb64327" /><Relationship Type="http://schemas.openxmlformats.org/officeDocument/2006/relationships/image" Target="/word/media/42608f69-fecb-45f4-837d-73c044c2384f.png" Id="Rbce708238cae4547" /></Relationships>
</file>