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0d53240ca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0e709724d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Bangangte,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ca313df2f4899" /><Relationship Type="http://schemas.openxmlformats.org/officeDocument/2006/relationships/numbering" Target="/word/numbering.xml" Id="R327198c56275492b" /><Relationship Type="http://schemas.openxmlformats.org/officeDocument/2006/relationships/settings" Target="/word/settings.xml" Id="R3ec06037f84d41ad" /><Relationship Type="http://schemas.openxmlformats.org/officeDocument/2006/relationships/image" Target="/word/media/99e75258-86a2-4bad-967b-9b72e6249695.png" Id="R79f0e709724d4a25" /></Relationships>
</file>