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ace874e41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6a789e1e8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Biguila,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35cb60200443b" /><Relationship Type="http://schemas.openxmlformats.org/officeDocument/2006/relationships/numbering" Target="/word/numbering.xml" Id="R97de61c5ba9d4615" /><Relationship Type="http://schemas.openxmlformats.org/officeDocument/2006/relationships/settings" Target="/word/settings.xml" Id="R5f0a9910a08d4dfa" /><Relationship Type="http://schemas.openxmlformats.org/officeDocument/2006/relationships/image" Target="/word/media/22c9f226-3b62-4ac1-8924-8794974feb3d.png" Id="Rf086a789e1e8463c" /></Relationships>
</file>