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c20218882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b42ba507f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Glenburn,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6b472162e4214" /><Relationship Type="http://schemas.openxmlformats.org/officeDocument/2006/relationships/numbering" Target="/word/numbering.xml" Id="Rfd484627e5b44ab0" /><Relationship Type="http://schemas.openxmlformats.org/officeDocument/2006/relationships/settings" Target="/word/settings.xml" Id="R353a2752aef0448b" /><Relationship Type="http://schemas.openxmlformats.org/officeDocument/2006/relationships/image" Target="/word/media/f79324db-c8ba-42c2-b2b2-abbf0dd85a94.png" Id="Re24b42ba507f439a" /></Relationships>
</file>