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0397dc00f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97e4415a3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Blahutovice,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b57ac6e68423a" /><Relationship Type="http://schemas.openxmlformats.org/officeDocument/2006/relationships/numbering" Target="/word/numbering.xml" Id="R4dedb7c59df54e7a" /><Relationship Type="http://schemas.openxmlformats.org/officeDocument/2006/relationships/settings" Target="/word/settings.xml" Id="Rb2266cc7f33047d0" /><Relationship Type="http://schemas.openxmlformats.org/officeDocument/2006/relationships/image" Target="/word/media/962d98f7-fd55-4d9c-88b2-4153d8613e11.png" Id="Rdc897e4415a34872" /></Relationships>
</file>