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6648867ca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96c1fd1da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 u Chroustovic,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2361851004580" /><Relationship Type="http://schemas.openxmlformats.org/officeDocument/2006/relationships/numbering" Target="/word/numbering.xml" Id="Rab70223300854903" /><Relationship Type="http://schemas.openxmlformats.org/officeDocument/2006/relationships/settings" Target="/word/settings.xml" Id="Rd3a9a2e653d2472b" /><Relationship Type="http://schemas.openxmlformats.org/officeDocument/2006/relationships/image" Target="/word/media/9b22c4f9-9f7b-404f-847f-a331bb15089d.png" Id="Rda196c1fd1da4ef0" /></Relationships>
</file>