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85ede72a0b44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c5e444c654c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Irtaspuszta,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30d71298894704" /><Relationship Type="http://schemas.openxmlformats.org/officeDocument/2006/relationships/numbering" Target="/word/numbering.xml" Id="Re422e073c1d44b57" /><Relationship Type="http://schemas.openxmlformats.org/officeDocument/2006/relationships/settings" Target="/word/settings.xml" Id="Rb9a690cc96ef4fff" /><Relationship Type="http://schemas.openxmlformats.org/officeDocument/2006/relationships/image" Target="/word/media/03aa0ca8-7504-44ab-9b6c-caf6e1ea5179.png" Id="Rea8c5e444c654c42" /></Relationships>
</file>