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b82ac3072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df60b38b2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Jajgatodulo,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2b5e5f8a64935" /><Relationship Type="http://schemas.openxmlformats.org/officeDocument/2006/relationships/numbering" Target="/word/numbering.xml" Id="Rba4f37cbf3c2470d" /><Relationship Type="http://schemas.openxmlformats.org/officeDocument/2006/relationships/settings" Target="/word/settings.xml" Id="Rd8229538c6b848e7" /><Relationship Type="http://schemas.openxmlformats.org/officeDocument/2006/relationships/image" Target="/word/media/24a0516b-be76-47f7-a523-4c550db5c168.png" Id="R47bdf60b38b24667" /></Relationships>
</file>