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1aec3086b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de870efc1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Aukstieji Amaliai,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80e0812f64c0d" /><Relationship Type="http://schemas.openxmlformats.org/officeDocument/2006/relationships/numbering" Target="/word/numbering.xml" Id="Ra8daa6d027224027" /><Relationship Type="http://schemas.openxmlformats.org/officeDocument/2006/relationships/settings" Target="/word/settings.xml" Id="R5c5ee9db4d7944a2" /><Relationship Type="http://schemas.openxmlformats.org/officeDocument/2006/relationships/image" Target="/word/media/4bf16249-db43-41a2-a587-9a4a0b6a4d13.png" Id="R89fde870efc149a6" /></Relationships>
</file>