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37d364ca3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84511a039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Bernotiskiai,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00160d1954dbd" /><Relationship Type="http://schemas.openxmlformats.org/officeDocument/2006/relationships/numbering" Target="/word/numbering.xml" Id="R933849ddd8544809" /><Relationship Type="http://schemas.openxmlformats.org/officeDocument/2006/relationships/settings" Target="/word/settings.xml" Id="Rcd4c7bb1559b4d29" /><Relationship Type="http://schemas.openxmlformats.org/officeDocument/2006/relationships/image" Target="/word/media/7ac3aead-1e33-4ae0-a73e-9bfed2cb3509.png" Id="Rbb384511a0394071" /></Relationships>
</file>