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15c8180bd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52f049420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Fateh Jamali,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0a7151a844ae2" /><Relationship Type="http://schemas.openxmlformats.org/officeDocument/2006/relationships/numbering" Target="/word/numbering.xml" Id="Rc8fd961b855840a5" /><Relationship Type="http://schemas.openxmlformats.org/officeDocument/2006/relationships/settings" Target="/word/settings.xml" Id="R161d535cd25d46a4" /><Relationship Type="http://schemas.openxmlformats.org/officeDocument/2006/relationships/image" Target="/word/media/965435ba-85e2-4c49-8b8e-6a50b6a4c25e.png" Id="R7ab52f049420435f" /></Relationships>
</file>