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9d8eb17ec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e2356e74e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Abhoro Hingora,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1b6848d614d4c" /><Relationship Type="http://schemas.openxmlformats.org/officeDocument/2006/relationships/numbering" Target="/word/numbering.xml" Id="Rbbb6b3c02a444b76" /><Relationship Type="http://schemas.openxmlformats.org/officeDocument/2006/relationships/settings" Target="/word/settings.xml" Id="R2f6be523852e4a6a" /><Relationship Type="http://schemas.openxmlformats.org/officeDocument/2006/relationships/image" Target="/word/media/90284ce3-2411-4692-8a1c-04f5335fc446.png" Id="Rb40e2356e74e4c6a" /></Relationships>
</file>