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0d1378f14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7d9101185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 Khaskheli,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80cca469a4c38" /><Relationship Type="http://schemas.openxmlformats.org/officeDocument/2006/relationships/numbering" Target="/word/numbering.xml" Id="R29e23c9acfc0403d" /><Relationship Type="http://schemas.openxmlformats.org/officeDocument/2006/relationships/settings" Target="/word/settings.xml" Id="R8cfa57f55aa245f4" /><Relationship Type="http://schemas.openxmlformats.org/officeDocument/2006/relationships/image" Target="/word/media/0c028d18-a56a-453c-8446-87670603d07c.png" Id="R4007d91011854b6b" /></Relationships>
</file>