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3d5f73420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c10f3e654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Adar Tokya,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4eaad406142be" /><Relationship Type="http://schemas.openxmlformats.org/officeDocument/2006/relationships/numbering" Target="/word/numbering.xml" Id="Red4d37044d9a4975" /><Relationship Type="http://schemas.openxmlformats.org/officeDocument/2006/relationships/settings" Target="/word/settings.xml" Id="R02debff1dd614860" /><Relationship Type="http://schemas.openxmlformats.org/officeDocument/2006/relationships/image" Target="/word/media/0112aa55-6aa9-4de3-8020-1c6f6b9eea39.png" Id="Rccec10f3e65446a0" /></Relationships>
</file>