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016744138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7e993319e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0688376aa4ab7" /><Relationship Type="http://schemas.openxmlformats.org/officeDocument/2006/relationships/numbering" Target="/word/numbering.xml" Id="Re05d5936815947d1" /><Relationship Type="http://schemas.openxmlformats.org/officeDocument/2006/relationships/settings" Target="/word/settings.xml" Id="Rd93e692bb66844b9" /><Relationship Type="http://schemas.openxmlformats.org/officeDocument/2006/relationships/image" Target="/word/media/74c80193-6ca1-498c-b7d5-3a18a1c1ab81.png" Id="R4947e993319e4aff" /></Relationships>
</file>