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a6b189ebe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e44813571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d975dc66449a6" /><Relationship Type="http://schemas.openxmlformats.org/officeDocument/2006/relationships/numbering" Target="/word/numbering.xml" Id="Rab6771a09d9d4bad" /><Relationship Type="http://schemas.openxmlformats.org/officeDocument/2006/relationships/settings" Target="/word/settings.xml" Id="R106892da43864b3b" /><Relationship Type="http://schemas.openxmlformats.org/officeDocument/2006/relationships/image" Target="/word/media/c4e99aa7-c347-4df7-bb79-96cc8fcb1394.png" Id="Recee448135714c59" /></Relationships>
</file>