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097116e80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4a48171d1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Przeworsk,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7030e7ae14527" /><Relationship Type="http://schemas.openxmlformats.org/officeDocument/2006/relationships/numbering" Target="/word/numbering.xml" Id="Ra2595b76aaa64b6c" /><Relationship Type="http://schemas.openxmlformats.org/officeDocument/2006/relationships/settings" Target="/word/settings.xml" Id="Rb0ab9fdbdf3e4492" /><Relationship Type="http://schemas.openxmlformats.org/officeDocument/2006/relationships/image" Target="/word/media/6df0e012-07fd-4b42-bc60-96459b9ed27f.png" Id="R53c4a48171d14bc0" /></Relationships>
</file>