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716923197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cc9d87895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0273884a74d5c" /><Relationship Type="http://schemas.openxmlformats.org/officeDocument/2006/relationships/numbering" Target="/word/numbering.xml" Id="R5c9a5602762d4b8a" /><Relationship Type="http://schemas.openxmlformats.org/officeDocument/2006/relationships/settings" Target="/word/settings.xml" Id="R0af006d885044ea1" /><Relationship Type="http://schemas.openxmlformats.org/officeDocument/2006/relationships/image" Target="/word/media/8beedef0-9fc4-406a-b208-4fc001acef8e.png" Id="R9ddcc9d8789544bd" /></Relationships>
</file>