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0797e1afd44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2686ad799d47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5de8e7f5d94bd4" /><Relationship Type="http://schemas.openxmlformats.org/officeDocument/2006/relationships/numbering" Target="/word/numbering.xml" Id="Rb2f37be782f64785" /><Relationship Type="http://schemas.openxmlformats.org/officeDocument/2006/relationships/settings" Target="/word/settings.xml" Id="R08152177dfc041c1" /><Relationship Type="http://schemas.openxmlformats.org/officeDocument/2006/relationships/image" Target="/word/media/ddf68b47-2e1e-42bd-bf56-43a5cc0ceda7.png" Id="Rdd2686ad799d47cf" /></Relationships>
</file>