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7b7c6b4ad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4b17e477c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Dobrskie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8f934d4284e69" /><Relationship Type="http://schemas.openxmlformats.org/officeDocument/2006/relationships/numbering" Target="/word/numbering.xml" Id="Rd0b0596e13ad42a8" /><Relationship Type="http://schemas.openxmlformats.org/officeDocument/2006/relationships/settings" Target="/word/settings.xml" Id="R880af4e1d52e400a" /><Relationship Type="http://schemas.openxmlformats.org/officeDocument/2006/relationships/image" Target="/word/media/d4cc49b7-0349-40d1-8c99-b3d90b050f65.png" Id="R9aa4b17e477c4f55" /></Relationships>
</file>