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02de4a56946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2775a890be4d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Goszczewice,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12ebd2f074145" /><Relationship Type="http://schemas.openxmlformats.org/officeDocument/2006/relationships/numbering" Target="/word/numbering.xml" Id="Rb25190ef36db4b3a" /><Relationship Type="http://schemas.openxmlformats.org/officeDocument/2006/relationships/settings" Target="/word/settings.xml" Id="Rd18b0d3bb75944cb" /><Relationship Type="http://schemas.openxmlformats.org/officeDocument/2006/relationships/image" Target="/word/media/19506ad6-01d5-4652-b8e5-c6b2c399e5bd.png" Id="R972775a890be4d83" /></Relationships>
</file>