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7bc9abe15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ef2d8a95c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43989f19d42cc" /><Relationship Type="http://schemas.openxmlformats.org/officeDocument/2006/relationships/numbering" Target="/word/numbering.xml" Id="R343a53f805e54bcf" /><Relationship Type="http://schemas.openxmlformats.org/officeDocument/2006/relationships/settings" Target="/word/settings.xml" Id="R9a272df135b64420" /><Relationship Type="http://schemas.openxmlformats.org/officeDocument/2006/relationships/image" Target="/word/media/040ac04a-6f71-453e-a2ea-bd779bcdf685.png" Id="R903ef2d8a95c470f" /></Relationships>
</file>