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5f0058656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54200de23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Hornigi,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0c90673af4c91" /><Relationship Type="http://schemas.openxmlformats.org/officeDocument/2006/relationships/numbering" Target="/word/numbering.xml" Id="Re1c7f6952ea345ab" /><Relationship Type="http://schemas.openxmlformats.org/officeDocument/2006/relationships/settings" Target="/word/settings.xml" Id="R6fecfb9c0b4948ee" /><Relationship Type="http://schemas.openxmlformats.org/officeDocument/2006/relationships/image" Target="/word/media/0694542b-c342-4013-9422-944fa40ed764.png" Id="R7c354200de23446b" /></Relationships>
</file>