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539b1c7ac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cb0fc21dd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c5483c4f9444e" /><Relationship Type="http://schemas.openxmlformats.org/officeDocument/2006/relationships/numbering" Target="/word/numbering.xml" Id="Re9aad01b52a44aa1" /><Relationship Type="http://schemas.openxmlformats.org/officeDocument/2006/relationships/settings" Target="/word/settings.xml" Id="R8d7b33f2a44642a4" /><Relationship Type="http://schemas.openxmlformats.org/officeDocument/2006/relationships/image" Target="/word/media/70463bec-052a-43cf-924c-99c862d1060e.png" Id="Rb50cb0fc21dd469e" /></Relationships>
</file>