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cb85551aa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a09d3bcea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Jodlowka-Walki,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c8deba06449ab" /><Relationship Type="http://schemas.openxmlformats.org/officeDocument/2006/relationships/numbering" Target="/word/numbering.xml" Id="R23022af1bda74565" /><Relationship Type="http://schemas.openxmlformats.org/officeDocument/2006/relationships/settings" Target="/word/settings.xml" Id="Rfa70a2e68f4b4dbd" /><Relationship Type="http://schemas.openxmlformats.org/officeDocument/2006/relationships/image" Target="/word/media/aeb99527-b883-483b-84ad-d5d2d97638ef.png" Id="R854a09d3bcea43f9" /></Relationships>
</file>