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472d37d31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11d7461c5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Kobylany 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49b238eed404d" /><Relationship Type="http://schemas.openxmlformats.org/officeDocument/2006/relationships/numbering" Target="/word/numbering.xml" Id="Rf786da99a1a74446" /><Relationship Type="http://schemas.openxmlformats.org/officeDocument/2006/relationships/settings" Target="/word/settings.xml" Id="R99d690f0710449f0" /><Relationship Type="http://schemas.openxmlformats.org/officeDocument/2006/relationships/image" Target="/word/media/dfdba540-1480-4c37-b6c6-e7c3487e5437.png" Id="Raef11d7461c54be4" /></Relationships>
</file>