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97431cc82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00486ac37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Nowy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8eb8a6e104e49" /><Relationship Type="http://schemas.openxmlformats.org/officeDocument/2006/relationships/numbering" Target="/word/numbering.xml" Id="R670f2797022c42ec" /><Relationship Type="http://schemas.openxmlformats.org/officeDocument/2006/relationships/settings" Target="/word/settings.xml" Id="R7164ab11903b4749" /><Relationship Type="http://schemas.openxmlformats.org/officeDocument/2006/relationships/image" Target="/word/media/32f67b24-9a98-4ea5-9077-ee964b3a02de.png" Id="Rbd400486ac3742e0" /></Relationships>
</file>