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02ec664b0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ce26343d4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Wolka Siemienska,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08db8047a4703" /><Relationship Type="http://schemas.openxmlformats.org/officeDocument/2006/relationships/numbering" Target="/word/numbering.xml" Id="R8be8a38bf3cd4fa4" /><Relationship Type="http://schemas.openxmlformats.org/officeDocument/2006/relationships/settings" Target="/word/settings.xml" Id="R011007a028074a25" /><Relationship Type="http://schemas.openxmlformats.org/officeDocument/2006/relationships/image" Target="/word/media/5cad68d9-2be7-4c3b-80b5-05123c631f96.png" Id="Rb5dce26343d44534" /></Relationships>
</file>