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17e5315f644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9b5522243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Krzekowo-Bezrzecze,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38073ad7d471b" /><Relationship Type="http://schemas.openxmlformats.org/officeDocument/2006/relationships/numbering" Target="/word/numbering.xml" Id="R2699b427dabc4f85" /><Relationship Type="http://schemas.openxmlformats.org/officeDocument/2006/relationships/settings" Target="/word/settings.xml" Id="Rbc501117b47a4bcd" /><Relationship Type="http://schemas.openxmlformats.org/officeDocument/2006/relationships/image" Target="/word/media/08274ca6-2ca0-487b-8c5c-3505d88cf9e6.png" Id="Re6a9b5522243432d" /></Relationships>
</file>