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709b2c9204f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aa1433611843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Krzywosadow,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5422fc40ec43ec" /><Relationship Type="http://schemas.openxmlformats.org/officeDocument/2006/relationships/numbering" Target="/word/numbering.xml" Id="Rf1dcc2187b274180" /><Relationship Type="http://schemas.openxmlformats.org/officeDocument/2006/relationships/settings" Target="/word/settings.xml" Id="R5371eb4c564a4a07" /><Relationship Type="http://schemas.openxmlformats.org/officeDocument/2006/relationships/image" Target="/word/media/d231452d-b02c-454e-9933-397e9ede44b1.png" Id="Rc7aa1433611843e8" /></Relationships>
</file>