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1a6f68ee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1da31a0e2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Laczki Kucharskie,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717713bf149e8" /><Relationship Type="http://schemas.openxmlformats.org/officeDocument/2006/relationships/numbering" Target="/word/numbering.xml" Id="Rc2a401014f6a4164" /><Relationship Type="http://schemas.openxmlformats.org/officeDocument/2006/relationships/settings" Target="/word/settings.xml" Id="Rdafc7d73e7be4fc1" /><Relationship Type="http://schemas.openxmlformats.org/officeDocument/2006/relationships/image" Target="/word/media/81d18813-4732-4ab9-bcbf-f05ecde67011.png" Id="R2b41da31a0e24e50" /></Relationships>
</file>