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21ab16a9b24d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34388c87fe43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Ligota Rybinska,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568ae01dbf4bad" /><Relationship Type="http://schemas.openxmlformats.org/officeDocument/2006/relationships/numbering" Target="/word/numbering.xml" Id="Rdd077216fa6e4ede" /><Relationship Type="http://schemas.openxmlformats.org/officeDocument/2006/relationships/settings" Target="/word/settings.xml" Id="R74da5cab2f754b83" /><Relationship Type="http://schemas.openxmlformats.org/officeDocument/2006/relationships/image" Target="/word/media/3168c6c5-1e61-4ca6-bf47-78b5b0560392.png" Id="R1634388c87fe430c" /></Relationships>
</file>