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699d24119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854482917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15777e83340ee" /><Relationship Type="http://schemas.openxmlformats.org/officeDocument/2006/relationships/numbering" Target="/word/numbering.xml" Id="R3f4418f0bf2b481a" /><Relationship Type="http://schemas.openxmlformats.org/officeDocument/2006/relationships/settings" Target="/word/settings.xml" Id="Rd56e6f9a59ac4f04" /><Relationship Type="http://schemas.openxmlformats.org/officeDocument/2006/relationships/image" Target="/word/media/a03e1e7f-a83f-4977-a68d-26eeeb0cf93f.png" Id="Rbf385448291747f4" /></Relationships>
</file>