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9c710e89c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73da29b67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Madaje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6673613bf41cb" /><Relationship Type="http://schemas.openxmlformats.org/officeDocument/2006/relationships/numbering" Target="/word/numbering.xml" Id="R1e1dcc830d644db3" /><Relationship Type="http://schemas.openxmlformats.org/officeDocument/2006/relationships/settings" Target="/word/settings.xml" Id="Redf283cfc58746a1" /><Relationship Type="http://schemas.openxmlformats.org/officeDocument/2006/relationships/image" Target="/word/media/370311e3-f35a-4d5e-aa3e-b7a49db2c337.png" Id="Rf4b73da29b6740a3" /></Relationships>
</file>