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b923850ec546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4604b3410246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Nietulisko Fabryczne,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2be71b02504c72" /><Relationship Type="http://schemas.openxmlformats.org/officeDocument/2006/relationships/numbering" Target="/word/numbering.xml" Id="Re7264f8cbabe4fb3" /><Relationship Type="http://schemas.openxmlformats.org/officeDocument/2006/relationships/settings" Target="/word/settings.xml" Id="Ra41d9ffc14164405" /><Relationship Type="http://schemas.openxmlformats.org/officeDocument/2006/relationships/image" Target="/word/media/99431606-63c0-4de8-9287-2222862b01e6.png" Id="Rd84604b3410246bd" /></Relationships>
</file>