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59033532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c07a9956b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a17d332254f23" /><Relationship Type="http://schemas.openxmlformats.org/officeDocument/2006/relationships/numbering" Target="/word/numbering.xml" Id="R01187269a5f94a3a" /><Relationship Type="http://schemas.openxmlformats.org/officeDocument/2006/relationships/settings" Target="/word/settings.xml" Id="R3b336d5ba2e541f5" /><Relationship Type="http://schemas.openxmlformats.org/officeDocument/2006/relationships/image" Target="/word/media/651f8e17-1fca-41e0-85ac-5b169ba8eab9.png" Id="Re1fc07a9956b4048" /></Relationships>
</file>