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a123448ab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f8aaff18e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Osiedle Powstancow Slaskich,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85fdd96a74fec" /><Relationship Type="http://schemas.openxmlformats.org/officeDocument/2006/relationships/numbering" Target="/word/numbering.xml" Id="R04c34fc8171e40b0" /><Relationship Type="http://schemas.openxmlformats.org/officeDocument/2006/relationships/settings" Target="/word/settings.xml" Id="Rf5fb21248c8344a5" /><Relationship Type="http://schemas.openxmlformats.org/officeDocument/2006/relationships/image" Target="/word/media/f9b5cff3-20a3-4046-96a3-d6c61e6f5eeb.png" Id="Rc79f8aaff18e420b" /></Relationships>
</file>