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4cd139ad141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d6993fc33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Pocwiardowka,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9c0d951d714b09" /><Relationship Type="http://schemas.openxmlformats.org/officeDocument/2006/relationships/numbering" Target="/word/numbering.xml" Id="R0941f19cd67e4655" /><Relationship Type="http://schemas.openxmlformats.org/officeDocument/2006/relationships/settings" Target="/word/settings.xml" Id="R1b52745388404d88" /><Relationship Type="http://schemas.openxmlformats.org/officeDocument/2006/relationships/image" Target="/word/media/392d5b98-86a2-477a-ab4c-7106985fe193.png" Id="R4add6993fc334f09" /></Relationships>
</file>