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1a6419fa2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630314348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Pogubie Tylne,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230be2d9c4c5a" /><Relationship Type="http://schemas.openxmlformats.org/officeDocument/2006/relationships/numbering" Target="/word/numbering.xml" Id="R4348a1b899c443e7" /><Relationship Type="http://schemas.openxmlformats.org/officeDocument/2006/relationships/settings" Target="/word/settings.xml" Id="Re0b96e4a57774047" /><Relationship Type="http://schemas.openxmlformats.org/officeDocument/2006/relationships/image" Target="/word/media/e9739da2-f280-44e5-8d89-93ad48aaaaf9.png" Id="Re1263031434842ff" /></Relationships>
</file>