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977b64a00248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6a73d6c70343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Rejsztokiemie,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e8fba2419340ac" /><Relationship Type="http://schemas.openxmlformats.org/officeDocument/2006/relationships/numbering" Target="/word/numbering.xml" Id="R54651868403a4986" /><Relationship Type="http://schemas.openxmlformats.org/officeDocument/2006/relationships/settings" Target="/word/settings.xml" Id="R21124c281f1b4aff" /><Relationship Type="http://schemas.openxmlformats.org/officeDocument/2006/relationships/image" Target="/word/media/74aeba10-dce3-41ee-999a-f9574041b4e6.png" Id="R286a73d6c7034372" /></Relationships>
</file>