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4733618484d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8e02791af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4d5ea20354244" /><Relationship Type="http://schemas.openxmlformats.org/officeDocument/2006/relationships/numbering" Target="/word/numbering.xml" Id="Reba073f10b6749b5" /><Relationship Type="http://schemas.openxmlformats.org/officeDocument/2006/relationships/settings" Target="/word/settings.xml" Id="Ra136957703d340ad" /><Relationship Type="http://schemas.openxmlformats.org/officeDocument/2006/relationships/image" Target="/word/media/9fbf4907-6411-443f-8685-a5d9c296157a.png" Id="R3da8e02791af42c9" /></Relationships>
</file>